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CE30" w14:textId="77777777" w:rsidR="003C25C8" w:rsidRPr="00B43B4E" w:rsidRDefault="003C25C8" w:rsidP="003C25C8">
      <w:pPr>
        <w:pStyle w:val="Ttulo"/>
        <w:jc w:val="center"/>
        <w:outlineLvl w:val="0"/>
        <w:rPr>
          <w:color w:val="0070C0"/>
        </w:rPr>
      </w:pPr>
      <w:r w:rsidRPr="00B43B4E">
        <w:rPr>
          <w:color w:val="0070C0"/>
        </w:rPr>
        <w:t>DECLARACION JURADA</w:t>
      </w:r>
    </w:p>
    <w:p w14:paraId="7942BC42" w14:textId="77777777" w:rsidR="003C25C8" w:rsidRPr="00B43B4E" w:rsidRDefault="003C25C8" w:rsidP="003C25C8">
      <w:pPr>
        <w:pStyle w:val="NormalWeb"/>
        <w:spacing w:before="0" w:after="0"/>
        <w:rPr>
          <w:rFonts w:ascii="Times New Roman" w:eastAsia="Times New Roman" w:hAnsi="Times New Roman"/>
        </w:rPr>
      </w:pPr>
    </w:p>
    <w:p w14:paraId="16C182A3" w14:textId="47A912F1" w:rsidR="003C25C8" w:rsidRPr="00B43B4E" w:rsidRDefault="003C25C8" w:rsidP="003C25C8">
      <w:pPr>
        <w:jc w:val="both"/>
      </w:pPr>
      <w:r w:rsidRPr="00B43B4E">
        <w:rPr>
          <w:b/>
        </w:rPr>
        <w:t>Los Autores declaramos bajo juramento</w:t>
      </w:r>
      <w:r w:rsidRPr="00B43B4E">
        <w:t xml:space="preserve"> que el trabajo titulado:</w:t>
      </w:r>
      <w:r w:rsidRPr="00B43B4E">
        <w:rPr>
          <w:b/>
        </w:rPr>
        <w:t xml:space="preserve"> </w:t>
      </w:r>
      <w:r w:rsidRPr="003C25C8">
        <w:rPr>
          <w:bCs/>
        </w:rPr>
        <w:t>“………………………………</w:t>
      </w:r>
      <w:proofErr w:type="gramStart"/>
      <w:r w:rsidRPr="003C25C8">
        <w:rPr>
          <w:bCs/>
        </w:rPr>
        <w:t>…….</w:t>
      </w:r>
      <w:proofErr w:type="gramEnd"/>
      <w:r w:rsidRPr="003C25C8">
        <w:rPr>
          <w:bCs/>
        </w:rPr>
        <w:t>.</w:t>
      </w:r>
      <w:r w:rsidRPr="003C25C8">
        <w:rPr>
          <w:bCs/>
        </w:rPr>
        <w:t>………………………………………………</w:t>
      </w:r>
      <w:r w:rsidRPr="00B43B4E">
        <w:t xml:space="preserve">….” 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Pr="00B43B4E">
        <w:rPr>
          <w:b/>
          <w:i/>
        </w:rPr>
        <w:t>Revista Científica Altoandina de Ciencias Agrarias</w:t>
      </w:r>
      <w:r w:rsidRPr="00B43B4E">
        <w:t xml:space="preserve"> indicando que el mismo no será publicado en nuestra Revista.</w:t>
      </w:r>
    </w:p>
    <w:p w14:paraId="18BD55D3" w14:textId="77777777" w:rsidR="003C25C8" w:rsidRPr="00B43B4E" w:rsidRDefault="003C25C8" w:rsidP="003C25C8">
      <w:pPr>
        <w:jc w:val="both"/>
      </w:pPr>
    </w:p>
    <w:p w14:paraId="32923261" w14:textId="77777777" w:rsidR="003C25C8" w:rsidRPr="00B43B4E" w:rsidRDefault="003C25C8" w:rsidP="003C25C8">
      <w:pPr>
        <w:jc w:val="both"/>
      </w:pPr>
      <w:r w:rsidRPr="00B43B4E">
        <w:t xml:space="preserve">Así mismo, aceptamos que, de ser el manuscrito aceptado para publicación, los derechos de edición, patrimoniales y publicación pertenecerán a la </w:t>
      </w:r>
      <w:r w:rsidRPr="00B43B4E">
        <w:rPr>
          <w:b/>
          <w:i/>
        </w:rPr>
        <w:t>Revista Científica Altoandina de Ciencias Agrarias</w:t>
      </w:r>
      <w:r w:rsidRPr="00B43B4E">
        <w:t>.</w:t>
      </w:r>
    </w:p>
    <w:p w14:paraId="2DA38BF4" w14:textId="77777777" w:rsidR="003C25C8" w:rsidRPr="00B43B4E" w:rsidRDefault="003C25C8" w:rsidP="003C25C8"/>
    <w:p w14:paraId="763CEBE0" w14:textId="77777777" w:rsidR="003C25C8" w:rsidRPr="00B43B4E" w:rsidRDefault="003C25C8" w:rsidP="003C25C8">
      <w:proofErr w:type="gramStart"/>
      <w:r w:rsidRPr="00B43B4E">
        <w:rPr>
          <w:b/>
        </w:rPr>
        <w:t>Autores</w:t>
      </w:r>
      <w:r w:rsidRPr="00B43B4E">
        <w:t xml:space="preserve"> :</w:t>
      </w:r>
      <w:proofErr w:type="gramEnd"/>
    </w:p>
    <w:p w14:paraId="1A31E138" w14:textId="77777777" w:rsidR="003C25C8" w:rsidRPr="00B43B4E" w:rsidRDefault="003C25C8" w:rsidP="003C25C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539"/>
        <w:gridCol w:w="1984"/>
        <w:gridCol w:w="1984"/>
        <w:gridCol w:w="1702"/>
      </w:tblGrid>
      <w:tr w:rsidR="003C25C8" w:rsidRPr="00B43B4E" w14:paraId="3C3E6CD9" w14:textId="77777777" w:rsidTr="0067587E">
        <w:tc>
          <w:tcPr>
            <w:tcW w:w="3539" w:type="dxa"/>
          </w:tcPr>
          <w:p w14:paraId="0699EA1A" w14:textId="77777777" w:rsidR="003C25C8" w:rsidRPr="00B43B4E" w:rsidRDefault="003C25C8" w:rsidP="0067587E">
            <w:pPr>
              <w:jc w:val="center"/>
              <w:rPr>
                <w:sz w:val="20"/>
              </w:rPr>
            </w:pPr>
            <w:r w:rsidRPr="00B43B4E">
              <w:rPr>
                <w:sz w:val="20"/>
              </w:rPr>
              <w:t>Apellidos y Nombres</w:t>
            </w:r>
          </w:p>
          <w:p w14:paraId="59B6A93B" w14:textId="77777777" w:rsidR="003C25C8" w:rsidRPr="00B43B4E" w:rsidRDefault="003C25C8" w:rsidP="0067587E">
            <w:pPr>
              <w:jc w:val="center"/>
            </w:pPr>
          </w:p>
        </w:tc>
        <w:tc>
          <w:tcPr>
            <w:tcW w:w="1984" w:type="dxa"/>
          </w:tcPr>
          <w:p w14:paraId="4F8728B4" w14:textId="77777777" w:rsidR="003C25C8" w:rsidRPr="00B43B4E" w:rsidRDefault="003C25C8" w:rsidP="0067587E">
            <w:pPr>
              <w:jc w:val="center"/>
            </w:pPr>
            <w:r w:rsidRPr="00B43B4E">
              <w:rPr>
                <w:sz w:val="20"/>
              </w:rPr>
              <w:t xml:space="preserve">Documento de Identidad y </w:t>
            </w:r>
            <w:proofErr w:type="spellStart"/>
            <w:r w:rsidRPr="00B43B4E">
              <w:rPr>
                <w:sz w:val="20"/>
              </w:rPr>
              <w:t>Nº</w:t>
            </w:r>
            <w:proofErr w:type="spellEnd"/>
          </w:p>
        </w:tc>
        <w:tc>
          <w:tcPr>
            <w:tcW w:w="1984" w:type="dxa"/>
          </w:tcPr>
          <w:p w14:paraId="0F316D4A" w14:textId="77777777" w:rsidR="003C25C8" w:rsidRPr="00B43B4E" w:rsidRDefault="003C25C8" w:rsidP="0067587E">
            <w:pPr>
              <w:jc w:val="center"/>
            </w:pPr>
            <w:r w:rsidRPr="00B43B4E">
              <w:t>Correo electrónico</w:t>
            </w:r>
          </w:p>
        </w:tc>
        <w:tc>
          <w:tcPr>
            <w:tcW w:w="1702" w:type="dxa"/>
          </w:tcPr>
          <w:p w14:paraId="763A78EF" w14:textId="77777777" w:rsidR="003C25C8" w:rsidRPr="00B43B4E" w:rsidRDefault="003C25C8" w:rsidP="0067587E">
            <w:pPr>
              <w:jc w:val="center"/>
            </w:pPr>
            <w:r w:rsidRPr="00B43B4E">
              <w:t>Firma</w:t>
            </w:r>
          </w:p>
        </w:tc>
      </w:tr>
      <w:tr w:rsidR="003C25C8" w:rsidRPr="00B43B4E" w14:paraId="7DD2C79E" w14:textId="77777777" w:rsidTr="0067587E">
        <w:tc>
          <w:tcPr>
            <w:tcW w:w="3539" w:type="dxa"/>
          </w:tcPr>
          <w:p w14:paraId="41E29CC5" w14:textId="77777777" w:rsidR="003C25C8" w:rsidRPr="00B43B4E" w:rsidRDefault="003C25C8" w:rsidP="0067587E"/>
          <w:p w14:paraId="2DA50689" w14:textId="77777777" w:rsidR="003C25C8" w:rsidRPr="00B43B4E" w:rsidRDefault="003C25C8" w:rsidP="0067587E"/>
        </w:tc>
        <w:tc>
          <w:tcPr>
            <w:tcW w:w="1984" w:type="dxa"/>
          </w:tcPr>
          <w:p w14:paraId="2EF88EDC" w14:textId="77777777" w:rsidR="003C25C8" w:rsidRPr="00B43B4E" w:rsidRDefault="003C25C8" w:rsidP="0067587E"/>
        </w:tc>
        <w:tc>
          <w:tcPr>
            <w:tcW w:w="1984" w:type="dxa"/>
          </w:tcPr>
          <w:p w14:paraId="108D66A4" w14:textId="77777777" w:rsidR="003C25C8" w:rsidRPr="00B43B4E" w:rsidRDefault="003C25C8" w:rsidP="0067587E"/>
        </w:tc>
        <w:tc>
          <w:tcPr>
            <w:tcW w:w="1702" w:type="dxa"/>
          </w:tcPr>
          <w:p w14:paraId="1BA75774" w14:textId="77777777" w:rsidR="003C25C8" w:rsidRPr="00B43B4E" w:rsidRDefault="003C25C8" w:rsidP="0067587E"/>
        </w:tc>
      </w:tr>
      <w:tr w:rsidR="003C25C8" w:rsidRPr="00B43B4E" w14:paraId="6F7FEE76" w14:textId="77777777" w:rsidTr="0067587E">
        <w:tc>
          <w:tcPr>
            <w:tcW w:w="3539" w:type="dxa"/>
          </w:tcPr>
          <w:p w14:paraId="1A40E75F" w14:textId="77777777" w:rsidR="003C25C8" w:rsidRPr="00B43B4E" w:rsidRDefault="003C25C8" w:rsidP="0067587E"/>
          <w:p w14:paraId="46F8DB70" w14:textId="77777777" w:rsidR="003C25C8" w:rsidRPr="00B43B4E" w:rsidRDefault="003C25C8" w:rsidP="0067587E"/>
        </w:tc>
        <w:tc>
          <w:tcPr>
            <w:tcW w:w="1984" w:type="dxa"/>
          </w:tcPr>
          <w:p w14:paraId="54072CCE" w14:textId="77777777" w:rsidR="003C25C8" w:rsidRPr="00B43B4E" w:rsidRDefault="003C25C8" w:rsidP="0067587E"/>
        </w:tc>
        <w:tc>
          <w:tcPr>
            <w:tcW w:w="1984" w:type="dxa"/>
          </w:tcPr>
          <w:p w14:paraId="324EC1DD" w14:textId="77777777" w:rsidR="003C25C8" w:rsidRPr="00B43B4E" w:rsidRDefault="003C25C8" w:rsidP="0067587E"/>
        </w:tc>
        <w:tc>
          <w:tcPr>
            <w:tcW w:w="1702" w:type="dxa"/>
          </w:tcPr>
          <w:p w14:paraId="12700BC3" w14:textId="77777777" w:rsidR="003C25C8" w:rsidRPr="00B43B4E" w:rsidRDefault="003C25C8" w:rsidP="0067587E"/>
        </w:tc>
      </w:tr>
      <w:tr w:rsidR="003C25C8" w:rsidRPr="00B43B4E" w14:paraId="7CFF59A4" w14:textId="77777777" w:rsidTr="0067587E">
        <w:tc>
          <w:tcPr>
            <w:tcW w:w="3539" w:type="dxa"/>
          </w:tcPr>
          <w:p w14:paraId="19EC0EAB" w14:textId="77777777" w:rsidR="003C25C8" w:rsidRPr="00B43B4E" w:rsidRDefault="003C25C8" w:rsidP="0067587E"/>
          <w:p w14:paraId="0FFB7BE2" w14:textId="77777777" w:rsidR="003C25C8" w:rsidRPr="00B43B4E" w:rsidRDefault="003C25C8" w:rsidP="0067587E"/>
        </w:tc>
        <w:tc>
          <w:tcPr>
            <w:tcW w:w="1984" w:type="dxa"/>
          </w:tcPr>
          <w:p w14:paraId="3DCC44B3" w14:textId="77777777" w:rsidR="003C25C8" w:rsidRPr="00B43B4E" w:rsidRDefault="003C25C8" w:rsidP="0067587E"/>
        </w:tc>
        <w:tc>
          <w:tcPr>
            <w:tcW w:w="1984" w:type="dxa"/>
          </w:tcPr>
          <w:p w14:paraId="60745853" w14:textId="77777777" w:rsidR="003C25C8" w:rsidRPr="00B43B4E" w:rsidRDefault="003C25C8" w:rsidP="0067587E"/>
        </w:tc>
        <w:tc>
          <w:tcPr>
            <w:tcW w:w="1702" w:type="dxa"/>
          </w:tcPr>
          <w:p w14:paraId="6A6D4510" w14:textId="77777777" w:rsidR="003C25C8" w:rsidRPr="00B43B4E" w:rsidRDefault="003C25C8" w:rsidP="0067587E"/>
        </w:tc>
      </w:tr>
      <w:tr w:rsidR="003C25C8" w:rsidRPr="00B43B4E" w14:paraId="0F54AA1C" w14:textId="77777777" w:rsidTr="0067587E">
        <w:tc>
          <w:tcPr>
            <w:tcW w:w="3539" w:type="dxa"/>
          </w:tcPr>
          <w:p w14:paraId="6B1ED8D2" w14:textId="77777777" w:rsidR="003C25C8" w:rsidRPr="00B43B4E" w:rsidRDefault="003C25C8" w:rsidP="0067587E"/>
          <w:p w14:paraId="1970CE07" w14:textId="77777777" w:rsidR="003C25C8" w:rsidRPr="00B43B4E" w:rsidRDefault="003C25C8" w:rsidP="0067587E"/>
        </w:tc>
        <w:tc>
          <w:tcPr>
            <w:tcW w:w="1984" w:type="dxa"/>
          </w:tcPr>
          <w:p w14:paraId="179C9F03" w14:textId="77777777" w:rsidR="003C25C8" w:rsidRPr="00B43B4E" w:rsidRDefault="003C25C8" w:rsidP="0067587E"/>
        </w:tc>
        <w:tc>
          <w:tcPr>
            <w:tcW w:w="1984" w:type="dxa"/>
          </w:tcPr>
          <w:p w14:paraId="6E8CFFF7" w14:textId="77777777" w:rsidR="003C25C8" w:rsidRPr="00B43B4E" w:rsidRDefault="003C25C8" w:rsidP="0067587E"/>
        </w:tc>
        <w:tc>
          <w:tcPr>
            <w:tcW w:w="1702" w:type="dxa"/>
          </w:tcPr>
          <w:p w14:paraId="3244AAAE" w14:textId="77777777" w:rsidR="003C25C8" w:rsidRPr="00B43B4E" w:rsidRDefault="003C25C8" w:rsidP="0067587E"/>
        </w:tc>
      </w:tr>
    </w:tbl>
    <w:p w14:paraId="3E0E9FEE" w14:textId="77777777" w:rsidR="003C25C8" w:rsidRPr="00B43B4E" w:rsidRDefault="003C25C8" w:rsidP="003C25C8"/>
    <w:p w14:paraId="521A4A4C" w14:textId="77777777" w:rsidR="003C25C8" w:rsidRPr="00B43B4E" w:rsidRDefault="003C25C8" w:rsidP="003C25C8">
      <w:r w:rsidRPr="00B43B4E">
        <w:t>El que suscribe, .............................................. en su condición de investigador principal, asume la responsabilidad total del trabajo presentado y afirma que los datos consignados en esta declaración jurada son correctos y responden a la realidad de este.</w:t>
      </w:r>
    </w:p>
    <w:p w14:paraId="55A12178" w14:textId="77777777" w:rsidR="003C25C8" w:rsidRPr="00B43B4E" w:rsidRDefault="003C25C8" w:rsidP="003C25C8"/>
    <w:p w14:paraId="218DECF6" w14:textId="77777777" w:rsidR="003C25C8" w:rsidRPr="00B43B4E" w:rsidRDefault="003C25C8" w:rsidP="003C25C8">
      <w:pPr>
        <w:jc w:val="right"/>
      </w:pPr>
      <w:r w:rsidRPr="00B43B4E">
        <w:t xml:space="preserve">Lugar, ………………. De …………………… </w:t>
      </w:r>
      <w:proofErr w:type="gramStart"/>
      <w:r w:rsidRPr="00B43B4E">
        <w:t>20….</w:t>
      </w:r>
      <w:proofErr w:type="gramEnd"/>
      <w:r w:rsidRPr="00B43B4E">
        <w:t>.</w:t>
      </w:r>
    </w:p>
    <w:p w14:paraId="5CC85037" w14:textId="77777777" w:rsidR="003C25C8" w:rsidRPr="00B43B4E" w:rsidRDefault="003C25C8" w:rsidP="003C25C8"/>
    <w:p w14:paraId="0BBA2653" w14:textId="77777777" w:rsidR="003C25C8" w:rsidRPr="00B43B4E" w:rsidRDefault="003C25C8" w:rsidP="003C25C8">
      <w:r w:rsidRPr="00B43B4E">
        <w:t xml:space="preserve">..................................................    </w:t>
      </w:r>
    </w:p>
    <w:p w14:paraId="7F5CF78B" w14:textId="77777777" w:rsidR="003C25C8" w:rsidRPr="00B43B4E" w:rsidRDefault="003C25C8" w:rsidP="003C25C8">
      <w:r w:rsidRPr="00B43B4E">
        <w:t xml:space="preserve">           Firma </w:t>
      </w:r>
    </w:p>
    <w:p w14:paraId="2C9194F2" w14:textId="77777777" w:rsidR="003C25C8" w:rsidRDefault="003C25C8" w:rsidP="003C25C8">
      <w:r w:rsidRPr="00B43B4E">
        <w:rPr>
          <w:sz w:val="20"/>
        </w:rPr>
        <w:t>Apellidos y Nombres</w:t>
      </w:r>
    </w:p>
    <w:p w14:paraId="33FD7D84" w14:textId="77777777" w:rsidR="005E6A59" w:rsidRDefault="005E6A59"/>
    <w:sectPr w:rsidR="005E6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C8"/>
    <w:rsid w:val="003C25C8"/>
    <w:rsid w:val="005E6A59"/>
    <w:rsid w:val="00A6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BCA9E"/>
  <w15:chartTrackingRefBased/>
  <w15:docId w15:val="{FBD498C2-2B58-4405-BA0B-AB60932D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C8"/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ítulo2"/>
    <w:basedOn w:val="Normal"/>
    <w:next w:val="Normal"/>
    <w:link w:val="TtuloCar"/>
    <w:qFormat/>
    <w:rsid w:val="003C25C8"/>
    <w:pPr>
      <w:spacing w:before="120" w:after="8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aliases w:val="Título2 Car"/>
    <w:basedOn w:val="Fuentedeprrafopredeter"/>
    <w:link w:val="Ttulo"/>
    <w:rsid w:val="003C25C8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NormalWeb">
    <w:name w:val="Normal (Web)"/>
    <w:basedOn w:val="Normal"/>
    <w:rsid w:val="003C25C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C25C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ALFARO GONZALES</dc:creator>
  <cp:keywords/>
  <dc:description/>
  <cp:lastModifiedBy>LUIS ALBERTO ALFARO GONZALES</cp:lastModifiedBy>
  <cp:revision>1</cp:revision>
  <dcterms:created xsi:type="dcterms:W3CDTF">2025-04-29T20:51:00Z</dcterms:created>
  <dcterms:modified xsi:type="dcterms:W3CDTF">2025-04-29T20:51:00Z</dcterms:modified>
</cp:coreProperties>
</file>